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4E07FC" w14:textId="608F4032" w:rsidR="009F4151" w:rsidRPr="00A87983" w:rsidRDefault="00E0082D" w:rsidP="009F4151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RC</w:t>
      </w:r>
      <w:r w:rsidR="009F4151" w:rsidRPr="00A87983">
        <w:rPr>
          <w:b/>
          <w:color w:val="000000" w:themeColor="text1"/>
          <w:sz w:val="22"/>
          <w:szCs w:val="22"/>
        </w:rPr>
        <w:t xml:space="preserve"> PROPOSAL COVER SHEET</w:t>
      </w:r>
    </w:p>
    <w:p w14:paraId="369540AA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02AFFC24" w14:textId="66B044B4" w:rsidR="00982EA5" w:rsidRPr="00A87983" w:rsidRDefault="009F4151" w:rsidP="00A87983">
      <w:pPr>
        <w:pStyle w:val="Level1"/>
        <w:tabs>
          <w:tab w:val="left" w:pos="99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Title:</w:t>
      </w:r>
      <w:r w:rsidR="00FE67B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982EA5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  <w:u w:val="single"/>
        </w:rPr>
        <w:tab/>
      </w:r>
    </w:p>
    <w:p w14:paraId="71C03E0C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719491E" w14:textId="77777777" w:rsidR="009F4151" w:rsidRPr="00A87983" w:rsidRDefault="00FE67B1" w:rsidP="009F4151">
      <w:pPr>
        <w:pStyle w:val="Level1"/>
        <w:tabs>
          <w:tab w:val="left" w:pos="2160"/>
          <w:tab w:val="left" w:pos="2880"/>
          <w:tab w:val="left" w:pos="5040"/>
          <w:tab w:val="left" w:pos="576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Application T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>ype: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N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ew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  <w:u w:val="single"/>
        </w:rPr>
        <w:tab/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R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esubmission</w:t>
      </w:r>
    </w:p>
    <w:p w14:paraId="58068195" w14:textId="77777777" w:rsidR="007E2473" w:rsidRPr="00A87983" w:rsidRDefault="007E2473" w:rsidP="00FE67B1">
      <w:pPr>
        <w:pStyle w:val="Level1"/>
        <w:tabs>
          <w:tab w:val="left" w:pos="1440"/>
          <w:tab w:val="right" w:leader="underscore" w:pos="2790"/>
          <w:tab w:val="right" w:leader="underscore" w:pos="936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58CFA83" w14:textId="6F9ADD93" w:rsidR="00FB169E" w:rsidRDefault="00FE67B1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Target </w:t>
      </w:r>
      <w:r w:rsidR="00B83653">
        <w:rPr>
          <w:rFonts w:ascii="Times New Roman" w:hAnsi="Times New Roman"/>
          <w:b/>
          <w:color w:val="000000" w:themeColor="text1"/>
          <w:sz w:val="22"/>
          <w:szCs w:val="22"/>
        </w:rPr>
        <w:t>External Submission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:</w:t>
      </w:r>
    </w:p>
    <w:p w14:paraId="48248F0E" w14:textId="77777777" w:rsidR="00FB169E" w:rsidRDefault="00FB169E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04240510" w14:textId="2333436B" w:rsidR="00782F97" w:rsidRPr="00A87983" w:rsidRDefault="00982EA5" w:rsidP="00E053B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782F9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Funding agency  </w:t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3DD3269E" w14:textId="77777777" w:rsidR="00782F97" w:rsidRPr="00A87983" w:rsidRDefault="00782F97" w:rsidP="00A87983">
      <w:pPr>
        <w:pStyle w:val="Level1"/>
        <w:tabs>
          <w:tab w:val="left" w:pos="1440"/>
          <w:tab w:val="right" w:leader="underscore" w:pos="279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54A15FDC" w14:textId="00AE32D2" w:rsidR="00FE67B1" w:rsidRPr="00A87983" w:rsidRDefault="00782F97" w:rsidP="00E053B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B83653">
        <w:rPr>
          <w:rFonts w:ascii="Times New Roman" w:hAnsi="Times New Roman"/>
          <w:color w:val="000000" w:themeColor="text1"/>
          <w:sz w:val="22"/>
          <w:szCs w:val="22"/>
        </w:rPr>
        <w:t>Program title/Funding opportunity</w:t>
      </w:r>
      <w:r w:rsidR="00B8365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number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  <w:r w:rsidR="00FE67B1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4DE75DAD" w14:textId="77777777" w:rsidR="00FE67B1" w:rsidRPr="00A87983" w:rsidRDefault="00FE67B1" w:rsidP="00A87983">
      <w:pPr>
        <w:pStyle w:val="Level1"/>
        <w:tabs>
          <w:tab w:val="left" w:pos="1440"/>
          <w:tab w:val="right" w:leader="underscore" w:pos="288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40019F1F" w14:textId="7AB72CD4" w:rsidR="00FE67B1" w:rsidRPr="00A87983" w:rsidRDefault="00FE67B1" w:rsidP="00E053B2">
      <w:pPr>
        <w:pStyle w:val="Level1"/>
        <w:tabs>
          <w:tab w:val="left" w:pos="720"/>
          <w:tab w:val="righ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  <w:r w:rsidR="00FB169E">
        <w:rPr>
          <w:rFonts w:ascii="Times New Roman" w:hAnsi="Times New Roman"/>
          <w:color w:val="000000" w:themeColor="text1"/>
          <w:sz w:val="22"/>
          <w:szCs w:val="22"/>
        </w:rPr>
        <w:t>Target external submission date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 </w:t>
      </w:r>
      <w:r w:rsidR="007E2473" w:rsidRPr="00A87983">
        <w:rPr>
          <w:rFonts w:ascii="Times New Roman" w:hAnsi="Times New Roman"/>
          <w:color w:val="000000" w:themeColor="text1"/>
          <w:sz w:val="22"/>
          <w:szCs w:val="22"/>
        </w:rPr>
        <w:tab/>
      </w:r>
    </w:p>
    <w:p w14:paraId="194249F9" w14:textId="77777777" w:rsidR="009F4151" w:rsidRPr="00A87983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7A46DA71" w14:textId="339BF116" w:rsidR="003661D7" w:rsidRDefault="0035382B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Has the PI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discussed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the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external proposal idea 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with 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>a p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rogram 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>o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fficer 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>at the</w:t>
      </w:r>
      <w:r w:rsidR="00FB169E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>t</w:t>
      </w:r>
      <w:r w:rsidR="003661D7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arget </w:t>
      </w:r>
      <w:r w:rsidR="00FB169E">
        <w:rPr>
          <w:rFonts w:ascii="Times New Roman" w:hAnsi="Times New Roman"/>
          <w:b/>
          <w:bCs/>
          <w:color w:val="000000" w:themeColor="text1"/>
          <w:sz w:val="22"/>
          <w:szCs w:val="22"/>
        </w:rPr>
        <w:t>funding agency?</w:t>
      </w:r>
    </w:p>
    <w:p w14:paraId="3CD18EDB" w14:textId="4E62351C" w:rsidR="00D640D4" w:rsidRDefault="00D640D4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89C4CF0" w14:textId="6EBD6DD7" w:rsidR="00D640D4" w:rsidRPr="00E053B2" w:rsidRDefault="00D640D4" w:rsidP="00E053B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No</w:t>
      </w:r>
    </w:p>
    <w:p w14:paraId="0B371D5C" w14:textId="77777777" w:rsidR="003661D7" w:rsidRPr="00A87983" w:rsidRDefault="003661D7" w:rsidP="00E053B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651AA145" w14:textId="67ABB9C9" w:rsidR="00482E2C" w:rsidRDefault="00482E2C" w:rsidP="00E053B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t>At the time of seed grant application, is the project idea being submitted for other funding consideration?</w:t>
      </w:r>
    </w:p>
    <w:p w14:paraId="7AC42585" w14:textId="77777777" w:rsidR="00482E2C" w:rsidRDefault="00482E2C" w:rsidP="00E053B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1F8903DE" w14:textId="306EED0F" w:rsidR="00482E2C" w:rsidRPr="00A87983" w:rsidRDefault="00482E2C" w:rsidP="003D2514">
      <w:pPr>
        <w:pStyle w:val="Level1"/>
        <w:tabs>
          <w:tab w:val="left" w:pos="720"/>
          <w:tab w:val="left" w:leader="underscore" w:pos="1440"/>
          <w:tab w:val="left" w:pos="2160"/>
          <w:tab w:val="left" w:leader="underscore" w:pos="7560"/>
          <w:tab w:val="left" w:pos="7920"/>
          <w:tab w:val="left" w:leader="underscore" w:pos="864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Where?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>No</w:t>
      </w:r>
    </w:p>
    <w:p w14:paraId="45149346" w14:textId="77777777" w:rsidR="00482E2C" w:rsidRDefault="00482E2C" w:rsidP="00E053B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7C04DF93" w14:textId="530AEC5E" w:rsidR="00782F97" w:rsidRPr="00E053B2" w:rsidRDefault="00FB169E" w:rsidP="00E053B2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E053B2">
        <w:rPr>
          <w:rFonts w:ascii="Times New Roman" w:hAnsi="Times New Roman"/>
          <w:b/>
          <w:color w:val="000000" w:themeColor="text1"/>
          <w:sz w:val="22"/>
          <w:szCs w:val="22"/>
        </w:rPr>
        <w:t>Check any special requirements that pertain to this seed grant project:</w:t>
      </w:r>
    </w:p>
    <w:p w14:paraId="62020FC6" w14:textId="77777777" w:rsidR="00782F97" w:rsidRPr="00A87983" w:rsidRDefault="00782F97" w:rsidP="00E053B2">
      <w:pPr>
        <w:pStyle w:val="Level1"/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</w:p>
    <w:p w14:paraId="11E014A8" w14:textId="742BCB63" w:rsidR="007E2473" w:rsidRPr="00A87983" w:rsidRDefault="00FB169E" w:rsidP="00E053B2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Human subjects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3004C2">
        <w:rPr>
          <w:rFonts w:ascii="Times New Roman" w:hAnsi="Times New Roman"/>
          <w:bCs/>
          <w:color w:val="000000" w:themeColor="text1"/>
          <w:sz w:val="22"/>
          <w:szCs w:val="22"/>
        </w:rPr>
        <w:t xml:space="preserve"> 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>Laboratory animals</w:t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D640D4">
        <w:rPr>
          <w:rFonts w:ascii="Times New Roman" w:hAnsi="Times New Roman"/>
          <w:bCs/>
          <w:color w:val="000000" w:themeColor="text1"/>
          <w:sz w:val="22"/>
          <w:szCs w:val="22"/>
        </w:rPr>
        <w:tab/>
        <w:t>Hazardous materials/DNA</w:t>
      </w:r>
    </w:p>
    <w:p w14:paraId="4272A9CD" w14:textId="77777777" w:rsidR="00A87983" w:rsidRPr="00A87983" w:rsidRDefault="00A87983" w:rsidP="009F4151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F1C838A" w14:textId="759C6807" w:rsidR="009F4151" w:rsidRPr="00A87983" w:rsidRDefault="00F8337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Key </w:t>
      </w:r>
      <w:r w:rsidR="009F4151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Project Personnel</w:t>
      </w:r>
      <w:r w:rsidR="009F4151" w:rsidRPr="00A87983">
        <w:rPr>
          <w:rFonts w:ascii="Times New Roman" w:hAnsi="Times New Roman"/>
          <w:color w:val="000000" w:themeColor="text1"/>
          <w:sz w:val="22"/>
          <w:szCs w:val="22"/>
        </w:rPr>
        <w:t>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4"/>
        <w:gridCol w:w="1672"/>
        <w:gridCol w:w="2000"/>
        <w:gridCol w:w="1746"/>
        <w:gridCol w:w="2316"/>
      </w:tblGrid>
      <w:tr w:rsidR="00A87983" w:rsidRPr="00A87983" w14:paraId="04056D02" w14:textId="176756AB" w:rsidTr="007E55F3">
        <w:trPr>
          <w:trHeight w:val="349"/>
        </w:trPr>
        <w:tc>
          <w:tcPr>
            <w:tcW w:w="2454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3EF13CF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1672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5D7BB66" w14:textId="664802DE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Dept. / Center</w:t>
            </w: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03D11AB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Email</w:t>
            </w:r>
          </w:p>
        </w:tc>
        <w:tc>
          <w:tcPr>
            <w:tcW w:w="174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1DBB041" w14:textId="77777777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Banner ID</w:t>
            </w:r>
          </w:p>
        </w:tc>
        <w:tc>
          <w:tcPr>
            <w:tcW w:w="2316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2749232" w14:textId="5065EE74" w:rsidR="00A87983" w:rsidRPr="00A87983" w:rsidRDefault="00A87983" w:rsidP="00A87983">
            <w:pPr>
              <w:pStyle w:val="Level1"/>
              <w:ind w:left="0" w:firstLine="0"/>
              <w:jc w:val="center"/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FFFFFF" w:themeColor="background1"/>
                <w:sz w:val="22"/>
                <w:szCs w:val="22"/>
              </w:rPr>
              <w:t>Signature</w:t>
            </w:r>
          </w:p>
        </w:tc>
      </w:tr>
      <w:tr w:rsidR="007E55F3" w:rsidRPr="00A87983" w14:paraId="55C9496C" w14:textId="7D196B37" w:rsidTr="007E55F3">
        <w:trPr>
          <w:trHeight w:val="349"/>
        </w:trPr>
        <w:tc>
          <w:tcPr>
            <w:tcW w:w="2454" w:type="dxa"/>
            <w:shd w:val="clear" w:color="auto" w:fill="D9D9D9" w:themeFill="background1" w:themeFillShade="D9"/>
            <w:vAlign w:val="center"/>
          </w:tcPr>
          <w:p w14:paraId="5F338C77" w14:textId="50723E35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A87983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PI:</w:t>
            </w:r>
          </w:p>
        </w:tc>
        <w:tc>
          <w:tcPr>
            <w:tcW w:w="1672" w:type="dxa"/>
            <w:shd w:val="clear" w:color="auto" w:fill="D9D9D9" w:themeFill="background1" w:themeFillShade="D9"/>
            <w:vAlign w:val="center"/>
          </w:tcPr>
          <w:p w14:paraId="57A0878C" w14:textId="7D890E43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shd w:val="clear" w:color="auto" w:fill="D9D9D9" w:themeFill="background1" w:themeFillShade="D9"/>
            <w:vAlign w:val="center"/>
          </w:tcPr>
          <w:p w14:paraId="447CE94A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shd w:val="clear" w:color="auto" w:fill="D9D9D9" w:themeFill="background1" w:themeFillShade="D9"/>
            <w:vAlign w:val="center"/>
          </w:tcPr>
          <w:p w14:paraId="070E972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D9D9D9" w:themeFill="background1" w:themeFillShade="D9"/>
          </w:tcPr>
          <w:p w14:paraId="53332247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67022306" w14:textId="6BB6DD06" w:rsidTr="00A87983">
        <w:trPr>
          <w:trHeight w:val="349"/>
        </w:trPr>
        <w:tc>
          <w:tcPr>
            <w:tcW w:w="2454" w:type="dxa"/>
            <w:vAlign w:val="center"/>
          </w:tcPr>
          <w:p w14:paraId="622D7665" w14:textId="729E9C32" w:rsidR="00A87983" w:rsidRPr="00A87983" w:rsidRDefault="00A87983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4CBCB6F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EC49FB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5830E65B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614A2A36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E0082D" w:rsidRPr="00A87983" w14:paraId="41FC10DF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53AE3BA9" w14:textId="77777777" w:rsidR="00E0082D" w:rsidRPr="00A87983" w:rsidRDefault="00E0082D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5E33AE24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7FAC7C8E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17335FDB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28F1093C" w14:textId="77777777" w:rsidR="00E0082D" w:rsidRPr="00A87983" w:rsidRDefault="00E0082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B8418D" w:rsidRPr="00A87983" w14:paraId="318E62A2" w14:textId="77777777" w:rsidTr="00A87983">
        <w:trPr>
          <w:trHeight w:val="349"/>
        </w:trPr>
        <w:tc>
          <w:tcPr>
            <w:tcW w:w="2454" w:type="dxa"/>
            <w:vAlign w:val="center"/>
          </w:tcPr>
          <w:p w14:paraId="198EC4F9" w14:textId="77777777" w:rsidR="00B8418D" w:rsidRPr="00A87983" w:rsidRDefault="00B8418D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672" w:type="dxa"/>
            <w:vAlign w:val="center"/>
          </w:tcPr>
          <w:p w14:paraId="1527340A" w14:textId="77777777" w:rsidR="00B8418D" w:rsidRPr="00A87983" w:rsidRDefault="00B8418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1C042439" w14:textId="77777777" w:rsidR="00B8418D" w:rsidRPr="00A87983" w:rsidRDefault="00B8418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65EE6836" w14:textId="77777777" w:rsidR="00B8418D" w:rsidRPr="00A87983" w:rsidRDefault="00B8418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</w:tcPr>
          <w:p w14:paraId="0620C0BA" w14:textId="77777777" w:rsidR="00B8418D" w:rsidRPr="00A87983" w:rsidRDefault="00B8418D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A87983" w:rsidRPr="00A87983" w14:paraId="0D8D3A40" w14:textId="75423D58" w:rsidTr="00E053B2">
        <w:trPr>
          <w:trHeight w:val="349"/>
        </w:trPr>
        <w:tc>
          <w:tcPr>
            <w:tcW w:w="2454" w:type="dxa"/>
            <w:vAlign w:val="center"/>
          </w:tcPr>
          <w:p w14:paraId="26128C0D" w14:textId="4AEB1141" w:rsidR="00A87983" w:rsidRPr="00A87983" w:rsidRDefault="00472A51" w:rsidP="00FE67B1">
            <w:pPr>
              <w:pStyle w:val="Level1"/>
              <w:ind w:left="0" w:firstLine="0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Bus. Mngr.:</w:t>
            </w:r>
          </w:p>
        </w:tc>
        <w:tc>
          <w:tcPr>
            <w:tcW w:w="1672" w:type="dxa"/>
            <w:vAlign w:val="center"/>
          </w:tcPr>
          <w:p w14:paraId="3093A411" w14:textId="1B47479C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B09F5B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1746" w:type="dxa"/>
            <w:vAlign w:val="center"/>
          </w:tcPr>
          <w:p w14:paraId="3825647F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316" w:type="dxa"/>
            <w:shd w:val="clear" w:color="auto" w:fill="000000" w:themeFill="text1"/>
          </w:tcPr>
          <w:p w14:paraId="0938501C" w14:textId="77777777" w:rsidR="00A87983" w:rsidRPr="00A87983" w:rsidRDefault="00A87983" w:rsidP="00FE67B1">
            <w:pPr>
              <w:pStyle w:val="Level1"/>
              <w:ind w:left="0" w:firstLine="0"/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</w:p>
        </w:tc>
      </w:tr>
      <w:tr w:rsidR="003004C2" w:rsidRPr="00A87983" w14:paraId="4BADF52E" w14:textId="77777777" w:rsidTr="001023CB">
        <w:trPr>
          <w:trHeight w:val="349"/>
        </w:trPr>
        <w:tc>
          <w:tcPr>
            <w:tcW w:w="10188" w:type="dxa"/>
            <w:gridSpan w:val="5"/>
            <w:vAlign w:val="center"/>
          </w:tcPr>
          <w:p w14:paraId="59B68F8D" w14:textId="0B90D8F0" w:rsidR="003004C2" w:rsidRPr="00E053B2" w:rsidRDefault="003004C2" w:rsidP="00E053B2">
            <w:pPr>
              <w:pStyle w:val="Level1"/>
              <w:tabs>
                <w:tab w:val="left" w:leader="underscore" w:pos="2610"/>
                <w:tab w:val="left" w:leader="underscore" w:pos="7200"/>
                <w:tab w:val="right" w:leader="underscore" w:pos="9900"/>
              </w:tabs>
              <w:ind w:left="0" w:firstLine="0"/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2"/>
                <w:szCs w:val="22"/>
              </w:rPr>
              <w:t>By signing above, the PI certifies s/he is not concurrently seeking parallel funding for the proposed project and that the seed grant work will be completed in a timely enough manner to inform the planned external submission.</w:t>
            </w:r>
          </w:p>
        </w:tc>
      </w:tr>
    </w:tbl>
    <w:p w14:paraId="0E8DBDF7" w14:textId="77777777" w:rsidR="003004C2" w:rsidRDefault="003004C2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1D87F48" w14:textId="4D83F6E5" w:rsidR="0005363D" w:rsidRPr="00A87983" w:rsidRDefault="00A87983" w:rsidP="00E72020">
      <w:pPr>
        <w:pStyle w:val="Level1"/>
        <w:tabs>
          <w:tab w:val="left" w:leader="underscore" w:pos="2610"/>
          <w:tab w:val="left" w:leader="underscore" w:pos="7200"/>
          <w:tab w:val="right" w:leader="underscore" w:pos="990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Date 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PI attended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/</w:t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will attend the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>Office of Research sponsored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grant writing seminar:  </w:t>
      </w:r>
      <w:r w:rsidRPr="00A87983"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 w:rsidR="0005363D"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</w:t>
      </w:r>
    </w:p>
    <w:p w14:paraId="5B4A0362" w14:textId="77777777" w:rsidR="007E2473" w:rsidRPr="00A87983" w:rsidRDefault="007E2473" w:rsidP="00FE67B1">
      <w:pPr>
        <w:pStyle w:val="Level1"/>
        <w:tabs>
          <w:tab w:val="left" w:leader="underscore" w:pos="2610"/>
          <w:tab w:val="left" w:leader="underscore" w:pos="9360"/>
        </w:tabs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AA9A6" w14:textId="791EEB12" w:rsidR="009F4151" w:rsidRPr="00A87983" w:rsidRDefault="009F4151" w:rsidP="00E72020">
      <w:pPr>
        <w:pStyle w:val="Level1"/>
        <w:tabs>
          <w:tab w:val="left" w:leader="underscore" w:pos="3960"/>
          <w:tab w:val="left" w:leader="underscore" w:pos="9900"/>
        </w:tabs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Budget Request: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A87983">
        <w:rPr>
          <w:rFonts w:ascii="Times New Roman" w:hAnsi="Times New Roman"/>
          <w:b/>
          <w:color w:val="000000" w:themeColor="text1"/>
          <w:sz w:val="22"/>
          <w:szCs w:val="22"/>
        </w:rPr>
        <w:t>$</w:t>
      </w:r>
      <w:r w:rsidR="00A87983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 </w:t>
      </w:r>
      <w:r w:rsidR="00A87983" w:rsidRPr="00A87983">
        <w:rPr>
          <w:rFonts w:ascii="Times New Roman" w:hAnsi="Times New Roman"/>
          <w:color w:val="000000" w:themeColor="text1"/>
          <w:sz w:val="22"/>
          <w:szCs w:val="22"/>
        </w:rPr>
        <w:tab/>
        <w:t xml:space="preserve">  </w:t>
      </w:r>
    </w:p>
    <w:p w14:paraId="4170A34A" w14:textId="77777777" w:rsidR="007E2473" w:rsidRPr="00A87983" w:rsidRDefault="007E2473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1D86E27C" w14:textId="3E19B919" w:rsidR="0035382B" w:rsidRDefault="0035382B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Does the PI have start-up funding from the Office of Research?</w:t>
      </w:r>
    </w:p>
    <w:p w14:paraId="7BDEC407" w14:textId="2C13397B" w:rsidR="0035382B" w:rsidRDefault="0035382B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6898062F" w14:textId="77777777" w:rsidR="0035382B" w:rsidRPr="00CF3CE6" w:rsidRDefault="0035382B" w:rsidP="0035382B">
      <w:pPr>
        <w:pStyle w:val="Level1"/>
        <w:tabs>
          <w:tab w:val="left" w:pos="720"/>
          <w:tab w:val="left" w:leader="underscore" w:pos="1440"/>
          <w:tab w:val="left" w:pos="3600"/>
          <w:tab w:val="left" w:leader="underscore" w:pos="4320"/>
          <w:tab w:val="left" w:pos="6480"/>
          <w:tab w:val="left" w:leader="underscore" w:pos="7200"/>
        </w:tabs>
        <w:ind w:left="0" w:firstLine="0"/>
        <w:rPr>
          <w:rFonts w:ascii="Times New Roman" w:hAnsi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>Yes</w:t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</w:r>
      <w:r>
        <w:rPr>
          <w:rFonts w:ascii="Times New Roman" w:hAnsi="Times New Roman"/>
          <w:bCs/>
          <w:color w:val="000000" w:themeColor="text1"/>
          <w:sz w:val="22"/>
          <w:szCs w:val="22"/>
        </w:rPr>
        <w:tab/>
        <w:t xml:space="preserve"> No</w:t>
      </w:r>
    </w:p>
    <w:p w14:paraId="00A6CA0A" w14:textId="77777777" w:rsidR="0035382B" w:rsidRDefault="0035382B" w:rsidP="00F83377">
      <w:pPr>
        <w:pStyle w:val="Level1"/>
        <w:ind w:left="0" w:firstLine="0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</w:p>
    <w:p w14:paraId="276B2E50" w14:textId="5AAB81FE" w:rsidR="009F4151" w:rsidRPr="00A87983" w:rsidRDefault="009F4151" w:rsidP="00F83377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Summary </w:t>
      </w:r>
      <w:r w:rsidR="00472A51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Project 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Description</w:t>
      </w:r>
      <w:r w:rsidR="003661D7"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(50-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>word maximum in lay language)</w:t>
      </w:r>
      <w:r w:rsidRPr="00A87983">
        <w:rPr>
          <w:rFonts w:ascii="Times New Roman" w:hAnsi="Times New Roman"/>
          <w:b/>
          <w:bCs/>
          <w:color w:val="000000" w:themeColor="text1"/>
          <w:sz w:val="22"/>
          <w:szCs w:val="22"/>
        </w:rPr>
        <w:t>:</w:t>
      </w:r>
    </w:p>
    <w:p w14:paraId="1D0DA68E" w14:textId="2FBB6503" w:rsidR="00B8418D" w:rsidRDefault="00B8418D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431EEC3F" w14:textId="145A03A8" w:rsidR="00B8418D" w:rsidRDefault="00B8418D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4D45D4EB" w14:textId="77777777" w:rsidR="00B8418D" w:rsidRDefault="00B8418D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408E16D5" w14:textId="0A8AD24A" w:rsidR="0035382B" w:rsidRDefault="0035382B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0AB21CC1" w14:textId="77777777" w:rsidR="00AB5C5E" w:rsidRDefault="00AB5C5E" w:rsidP="00A879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 w:themeColor="text1"/>
          <w:sz w:val="22"/>
          <w:szCs w:val="22"/>
        </w:rPr>
      </w:pPr>
    </w:p>
    <w:p w14:paraId="3C46835E" w14:textId="6E05D09B" w:rsidR="009F4151" w:rsidRPr="00A87983" w:rsidRDefault="0035382B" w:rsidP="009F4151">
      <w:pPr>
        <w:pStyle w:val="Level1"/>
        <w:ind w:left="0" w:firstLine="0"/>
        <w:rPr>
          <w:rFonts w:ascii="Times New Roman" w:hAnsi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color w:val="000000" w:themeColor="text1"/>
          <w:sz w:val="22"/>
          <w:szCs w:val="22"/>
        </w:rPr>
        <w:br w:type="page"/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lastRenderedPageBreak/>
        <w:t>Signatures of department head(s), dean(s), and</w:t>
      </w:r>
      <w:r w:rsidR="00A87983">
        <w:rPr>
          <w:rFonts w:ascii="Times New Roman" w:hAnsi="Times New Roman"/>
          <w:b/>
          <w:color w:val="000000" w:themeColor="text1"/>
          <w:sz w:val="22"/>
          <w:szCs w:val="22"/>
        </w:rPr>
        <w:t>/or</w:t>
      </w:r>
      <w:r w:rsidR="009F4151" w:rsidRPr="00A87983">
        <w:rPr>
          <w:rFonts w:ascii="Times New Roman" w:hAnsi="Times New Roman"/>
          <w:b/>
          <w:color w:val="000000" w:themeColor="text1"/>
          <w:sz w:val="22"/>
          <w:szCs w:val="22"/>
        </w:rPr>
        <w:t xml:space="preserve"> director(s):</w:t>
      </w:r>
    </w:p>
    <w:p w14:paraId="782A72FA" w14:textId="715C7D63" w:rsidR="009F4151" w:rsidRPr="00A87983" w:rsidRDefault="00C243F7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  <w:r w:rsidRPr="00A87983">
        <w:rPr>
          <w:rFonts w:ascii="Times New Roman" w:hAnsi="Times New Roman"/>
          <w:color w:val="000000" w:themeColor="text1"/>
          <w:sz w:val="22"/>
          <w:szCs w:val="22"/>
        </w:rPr>
        <w:t>In signing this form, department heads, deans, and</w:t>
      </w:r>
      <w:r w:rsidR="00A87983">
        <w:rPr>
          <w:rFonts w:ascii="Times New Roman" w:hAnsi="Times New Roman"/>
          <w:color w:val="000000" w:themeColor="text1"/>
          <w:sz w:val="22"/>
          <w:szCs w:val="22"/>
        </w:rPr>
        <w:t>/or</w:t>
      </w:r>
      <w:r w:rsidRPr="00A87983">
        <w:rPr>
          <w:rFonts w:ascii="Times New Roman" w:hAnsi="Times New Roman"/>
          <w:color w:val="000000" w:themeColor="text1"/>
          <w:sz w:val="22"/>
          <w:szCs w:val="22"/>
        </w:rPr>
        <w:t xml:space="preserve"> center directors acknowledge receipt of the proposal and commitment to providing any matching funds or other resources as specified in the budget.</w:t>
      </w:r>
    </w:p>
    <w:p w14:paraId="3933E1C9" w14:textId="29FDA946" w:rsidR="009F4151" w:rsidRDefault="009F4151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0353BE12" w14:textId="77777777" w:rsidR="0035382B" w:rsidRPr="00A87983" w:rsidRDefault="0035382B" w:rsidP="009F4151">
      <w:pPr>
        <w:pStyle w:val="Level1"/>
        <w:ind w:left="0" w:firstLine="0"/>
        <w:rPr>
          <w:rFonts w:ascii="Times New Roman" w:hAnsi="Times New Roman"/>
          <w:color w:val="000000" w:themeColor="text1"/>
          <w:sz w:val="22"/>
          <w:szCs w:val="22"/>
        </w:rPr>
      </w:pPr>
    </w:p>
    <w:p w14:paraId="1669C047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7202189D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55774169" w14:textId="77777777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6BA73D6D" w14:textId="77777777" w:rsidR="0035382B" w:rsidRDefault="0035382B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7A23B99" w14:textId="3EAF71A3" w:rsidR="009F4151" w:rsidRPr="00A87983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6D2009EC" w14:textId="55242BDF" w:rsidR="00FC1C75" w:rsidRDefault="009F4151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67B3F5FB" w14:textId="7DF09491" w:rsidR="0035382B" w:rsidRDefault="0035382B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1807E95" w14:textId="0984D002" w:rsidR="0035382B" w:rsidRDefault="0035382B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p w14:paraId="1157A714" w14:textId="77777777" w:rsidR="0035382B" w:rsidRPr="00A87983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6AB15E1D" w14:textId="77777777" w:rsidR="0035382B" w:rsidRPr="00A87983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3174730D" w14:textId="77777777" w:rsidR="0035382B" w:rsidRPr="00A87983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5B6E7E81" w14:textId="77777777" w:rsidR="0035382B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</w:p>
    <w:p w14:paraId="38F81153" w14:textId="77777777" w:rsidR="0035382B" w:rsidRPr="00A87983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  <w:u w:val="single"/>
        </w:rPr>
      </w:pPr>
      <w:r w:rsidRPr="00A87983">
        <w:rPr>
          <w:color w:val="000000" w:themeColor="text1"/>
          <w:sz w:val="22"/>
          <w:szCs w:val="22"/>
          <w:u w:val="single"/>
        </w:rPr>
        <w:tab/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  <w:u w:val="single"/>
        </w:rPr>
        <w:tab/>
      </w:r>
    </w:p>
    <w:p w14:paraId="1FBD7DAA" w14:textId="77777777" w:rsidR="0035382B" w:rsidRPr="00A87983" w:rsidRDefault="0035382B" w:rsidP="0035382B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  <w:r w:rsidRPr="00A87983">
        <w:rPr>
          <w:color w:val="000000" w:themeColor="text1"/>
          <w:sz w:val="22"/>
          <w:szCs w:val="22"/>
        </w:rPr>
        <w:t>Title:</w:t>
      </w:r>
      <w:r w:rsidRPr="00A87983">
        <w:rPr>
          <w:color w:val="000000" w:themeColor="text1"/>
          <w:sz w:val="22"/>
          <w:szCs w:val="22"/>
        </w:rPr>
        <w:tab/>
      </w:r>
      <w:r w:rsidRPr="00A87983">
        <w:rPr>
          <w:color w:val="000000" w:themeColor="text1"/>
          <w:sz w:val="22"/>
          <w:szCs w:val="22"/>
        </w:rPr>
        <w:tab/>
        <w:t>Title:</w:t>
      </w:r>
    </w:p>
    <w:p w14:paraId="472C80D8" w14:textId="77777777" w:rsidR="0035382B" w:rsidRPr="00A87983" w:rsidRDefault="0035382B" w:rsidP="00E72020">
      <w:pPr>
        <w:tabs>
          <w:tab w:val="left" w:pos="4680"/>
          <w:tab w:val="left" w:pos="5400"/>
          <w:tab w:val="left" w:pos="9900"/>
        </w:tabs>
        <w:rPr>
          <w:color w:val="000000" w:themeColor="text1"/>
          <w:sz w:val="22"/>
          <w:szCs w:val="22"/>
        </w:rPr>
      </w:pPr>
    </w:p>
    <w:sectPr w:rsidR="0035382B" w:rsidRPr="00A87983" w:rsidSect="00E053B2">
      <w:pgSz w:w="12240" w:h="15840"/>
      <w:pgMar w:top="1080" w:right="1152" w:bottom="108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1"/>
    <w:rsid w:val="0000251D"/>
    <w:rsid w:val="00040337"/>
    <w:rsid w:val="0005363D"/>
    <w:rsid w:val="000B3AFF"/>
    <w:rsid w:val="001E4A01"/>
    <w:rsid w:val="001F28F9"/>
    <w:rsid w:val="002458B2"/>
    <w:rsid w:val="002E44F5"/>
    <w:rsid w:val="003004C2"/>
    <w:rsid w:val="0035382B"/>
    <w:rsid w:val="003661D7"/>
    <w:rsid w:val="003D2514"/>
    <w:rsid w:val="00416F2F"/>
    <w:rsid w:val="00420691"/>
    <w:rsid w:val="00471778"/>
    <w:rsid w:val="00472A51"/>
    <w:rsid w:val="00482E2C"/>
    <w:rsid w:val="004A7121"/>
    <w:rsid w:val="005501AA"/>
    <w:rsid w:val="005D6FDA"/>
    <w:rsid w:val="00713C3D"/>
    <w:rsid w:val="00754594"/>
    <w:rsid w:val="00782F97"/>
    <w:rsid w:val="007E2473"/>
    <w:rsid w:val="007E55F3"/>
    <w:rsid w:val="00954DB8"/>
    <w:rsid w:val="00982EA5"/>
    <w:rsid w:val="009F4151"/>
    <w:rsid w:val="00A87983"/>
    <w:rsid w:val="00AB5C5E"/>
    <w:rsid w:val="00B642D6"/>
    <w:rsid w:val="00B83653"/>
    <w:rsid w:val="00B8418D"/>
    <w:rsid w:val="00BC3144"/>
    <w:rsid w:val="00BD484B"/>
    <w:rsid w:val="00C1683F"/>
    <w:rsid w:val="00C243F7"/>
    <w:rsid w:val="00C30FCA"/>
    <w:rsid w:val="00D640D4"/>
    <w:rsid w:val="00E0082D"/>
    <w:rsid w:val="00E053B2"/>
    <w:rsid w:val="00E23B38"/>
    <w:rsid w:val="00E3490E"/>
    <w:rsid w:val="00E72020"/>
    <w:rsid w:val="00F62666"/>
    <w:rsid w:val="00F83377"/>
    <w:rsid w:val="00FB169E"/>
    <w:rsid w:val="00FC1C75"/>
    <w:rsid w:val="00FE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9C371C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F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basedOn w:val="Normal"/>
    <w:rsid w:val="009F4151"/>
    <w:pPr>
      <w:widowControl w:val="0"/>
      <w:autoSpaceDE w:val="0"/>
      <w:autoSpaceDN w:val="0"/>
      <w:adjustRightInd w:val="0"/>
      <w:ind w:left="360" w:hanging="360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A5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A51"/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Jeff Broadbent</dc:creator>
  <cp:lastModifiedBy>Jeri Hansen</cp:lastModifiedBy>
  <cp:revision>11</cp:revision>
  <cp:lastPrinted>2018-02-13T18:53:00Z</cp:lastPrinted>
  <dcterms:created xsi:type="dcterms:W3CDTF">2020-11-12T01:46:00Z</dcterms:created>
  <dcterms:modified xsi:type="dcterms:W3CDTF">2020-11-24T22:33:00Z</dcterms:modified>
</cp:coreProperties>
</file>